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F0C09" w14:textId="77777777" w:rsidR="007D127B" w:rsidRDefault="007D127B" w:rsidP="007D127B">
      <w:pPr>
        <w:jc w:val="right"/>
      </w:pPr>
    </w:p>
    <w:p w14:paraId="174DBE9E" w14:textId="77777777" w:rsidR="007D127B" w:rsidRDefault="007D127B" w:rsidP="007D127B">
      <w:pPr>
        <w:jc w:val="right"/>
      </w:pPr>
    </w:p>
    <w:p w14:paraId="1C9664EE" w14:textId="5A73C5DF" w:rsidR="007D127B" w:rsidRPr="00CF4513" w:rsidRDefault="00E44A36" w:rsidP="007D127B">
      <w:pPr>
        <w:jc w:val="right"/>
        <w:rPr>
          <w:rFonts w:ascii="Helvetica" w:hAnsi="Helvetica"/>
          <w:i/>
          <w:iCs/>
          <w:sz w:val="20"/>
          <w:szCs w:val="20"/>
        </w:rPr>
      </w:pPr>
      <w:r w:rsidRPr="00CF4513">
        <w:rPr>
          <w:rFonts w:ascii="Helvetica" w:hAnsi="Helvetica"/>
          <w:i/>
          <w:iCs/>
          <w:sz w:val="20"/>
          <w:szCs w:val="20"/>
        </w:rPr>
        <w:t>A</w:t>
      </w:r>
      <w:r w:rsidR="007D127B" w:rsidRPr="00CF4513">
        <w:rPr>
          <w:rFonts w:ascii="Helvetica" w:hAnsi="Helvetica"/>
          <w:i/>
          <w:iCs/>
          <w:sz w:val="20"/>
          <w:szCs w:val="20"/>
        </w:rPr>
        <w:t xml:space="preserve">llegato n. </w:t>
      </w:r>
      <w:r w:rsidR="005D0A2E" w:rsidRPr="00CF4513">
        <w:rPr>
          <w:rFonts w:ascii="Helvetica" w:hAnsi="Helvetica"/>
          <w:i/>
          <w:iCs/>
          <w:sz w:val="20"/>
          <w:szCs w:val="20"/>
        </w:rPr>
        <w:t>5</w:t>
      </w:r>
    </w:p>
    <w:p w14:paraId="50AAB469" w14:textId="5D9C6BB8" w:rsidR="007D127B" w:rsidRPr="00CF4513" w:rsidRDefault="007D127B" w:rsidP="007D127B">
      <w:pPr>
        <w:jc w:val="right"/>
        <w:rPr>
          <w:rFonts w:ascii="Helvetica" w:hAnsi="Helvetica"/>
          <w:i/>
          <w:iCs/>
          <w:sz w:val="20"/>
          <w:szCs w:val="20"/>
        </w:rPr>
      </w:pPr>
      <w:r w:rsidRPr="00CF4513">
        <w:rPr>
          <w:rFonts w:ascii="Helvetica" w:hAnsi="Helvetica"/>
          <w:i/>
          <w:iCs/>
          <w:sz w:val="20"/>
          <w:szCs w:val="20"/>
        </w:rPr>
        <w:t>Primo verbale</w:t>
      </w:r>
    </w:p>
    <w:p w14:paraId="54DD53C6" w14:textId="77777777" w:rsidR="00876B05" w:rsidRPr="00542DBD" w:rsidRDefault="00876B05" w:rsidP="007D127B">
      <w:pPr>
        <w:jc w:val="right"/>
        <w:rPr>
          <w:rFonts w:ascii="Helvetica" w:hAnsi="Helvetica"/>
        </w:rPr>
      </w:pPr>
    </w:p>
    <w:p w14:paraId="3FD7F198" w14:textId="77777777" w:rsidR="007D127B" w:rsidRPr="00542DBD" w:rsidRDefault="007D127B" w:rsidP="007D127B">
      <w:pPr>
        <w:jc w:val="both"/>
        <w:rPr>
          <w:rFonts w:ascii="Helvetica" w:hAnsi="Helvetica"/>
        </w:rPr>
      </w:pPr>
    </w:p>
    <w:p w14:paraId="1A49B976" w14:textId="7BD9F966" w:rsidR="0013650F" w:rsidRPr="009D1980" w:rsidRDefault="0013650F" w:rsidP="0013650F">
      <w:pPr>
        <w:jc w:val="both"/>
        <w:rPr>
          <w:rFonts w:ascii="Helvetica" w:hAnsi="Helvetica"/>
          <w:i/>
          <w:sz w:val="20"/>
          <w:szCs w:val="20"/>
        </w:rPr>
      </w:pPr>
      <w:r w:rsidRPr="009D1980">
        <w:rPr>
          <w:rFonts w:ascii="Helvetica" w:hAnsi="Helvetica"/>
          <w:i/>
          <w:sz w:val="20"/>
          <w:szCs w:val="20"/>
        </w:rPr>
        <w:t xml:space="preserve">Concorso bando n. 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 w:rsidRPr="009D1980">
        <w:rPr>
          <w:rFonts w:ascii="Helvetica" w:hAnsi="Helvetica"/>
          <w:i/>
          <w:sz w:val="20"/>
          <w:szCs w:val="20"/>
        </w:rPr>
        <w:t xml:space="preserve"> per il conferimento di n.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 w:rsidRPr="009D1980">
        <w:rPr>
          <w:rFonts w:ascii="Helvetica" w:hAnsi="Helvetica"/>
          <w:i/>
          <w:sz w:val="20"/>
          <w:szCs w:val="20"/>
        </w:rPr>
        <w:t xml:space="preserve"> assegno di ricerca, nell’ambito della ricerca</w:t>
      </w:r>
      <w:r>
        <w:rPr>
          <w:rFonts w:ascii="Helvetica" w:hAnsi="Helvetica"/>
          <w:i/>
          <w:sz w:val="20"/>
          <w:szCs w:val="20"/>
        </w:rPr>
        <w:t xml:space="preserve"> tecnologica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 w:rsidRPr="009D1980">
        <w:rPr>
          <w:rFonts w:ascii="Helvetica" w:hAnsi="Helvetica"/>
          <w:i/>
          <w:sz w:val="20"/>
          <w:szCs w:val="20"/>
        </w:rPr>
        <w:t xml:space="preserve">, </w:t>
      </w:r>
      <w:r>
        <w:rPr>
          <w:rFonts w:ascii="Helvetica" w:hAnsi="Helvetica"/>
          <w:i/>
          <w:sz w:val="20"/>
          <w:szCs w:val="20"/>
        </w:rPr>
        <w:t xml:space="preserve">della durata di               </w:t>
      </w:r>
      <w:r w:rsidR="00615D0B">
        <w:rPr>
          <w:rFonts w:ascii="Helvetica" w:hAnsi="Helvetica"/>
          <w:i/>
          <w:sz w:val="20"/>
          <w:szCs w:val="20"/>
        </w:rPr>
        <w:t>, rinnovabile per ulteriori…..</w:t>
      </w:r>
      <w:r>
        <w:rPr>
          <w:rFonts w:ascii="Helvetica" w:hAnsi="Helvetica"/>
          <w:i/>
          <w:sz w:val="20"/>
          <w:szCs w:val="20"/>
        </w:rPr>
        <w:t xml:space="preserve">           </w:t>
      </w:r>
      <w:r w:rsidRPr="009D1980">
        <w:rPr>
          <w:rFonts w:ascii="Helvetica" w:hAnsi="Helvetica"/>
          <w:i/>
          <w:sz w:val="20"/>
          <w:szCs w:val="20"/>
        </w:rPr>
        <w:t>da usufruire presso</w:t>
      </w:r>
      <w:r>
        <w:rPr>
          <w:rFonts w:ascii="Helvetica" w:hAnsi="Helvetica"/>
          <w:i/>
          <w:sz w:val="20"/>
          <w:szCs w:val="20"/>
        </w:rPr>
        <w:t>……….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 w:rsidRPr="009D1980">
        <w:rPr>
          <w:rFonts w:ascii="Helvetica" w:hAnsi="Helvetica"/>
          <w:i/>
          <w:sz w:val="20"/>
          <w:szCs w:val="20"/>
        </w:rPr>
        <w:t xml:space="preserve"> dell’INFN sul tema di ricerca “</w:t>
      </w:r>
      <w:r w:rsidRPr="009D1980"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 w:rsidRPr="009D1980">
        <w:rPr>
          <w:rFonts w:ascii="Helvetica" w:hAnsi="Helvetica"/>
          <w:i/>
          <w:sz w:val="20"/>
          <w:szCs w:val="20"/>
        </w:rPr>
        <w:t>”</w:t>
      </w:r>
      <w:r>
        <w:rPr>
          <w:rFonts w:ascii="Helvetica" w:hAnsi="Helvetica"/>
          <w:i/>
          <w:sz w:val="20"/>
          <w:szCs w:val="20"/>
        </w:rPr>
        <w:t>.</w:t>
      </w:r>
    </w:p>
    <w:p w14:paraId="1A2C8BFB" w14:textId="77777777" w:rsidR="007D127B" w:rsidRPr="00542DBD" w:rsidRDefault="007D127B" w:rsidP="007D127B">
      <w:pPr>
        <w:ind w:left="851" w:hanging="851"/>
        <w:jc w:val="both"/>
        <w:rPr>
          <w:rFonts w:ascii="Helvetica" w:hAnsi="Helvetica"/>
        </w:rPr>
      </w:pPr>
    </w:p>
    <w:p w14:paraId="3A02E6D0" w14:textId="77777777" w:rsidR="007D127B" w:rsidRPr="00542DBD" w:rsidRDefault="007D127B" w:rsidP="007D127B">
      <w:pPr>
        <w:ind w:left="851" w:hanging="851"/>
        <w:jc w:val="both"/>
        <w:rPr>
          <w:rFonts w:ascii="Helvetica" w:hAnsi="Helvetica"/>
        </w:rPr>
      </w:pPr>
    </w:p>
    <w:p w14:paraId="1C5D901B" w14:textId="77777777" w:rsidR="007D127B" w:rsidRPr="00542DBD" w:rsidRDefault="007D127B" w:rsidP="007D127B">
      <w:pPr>
        <w:ind w:left="851" w:hanging="851"/>
        <w:jc w:val="both"/>
        <w:rPr>
          <w:rFonts w:ascii="Helvetica" w:hAnsi="Helvetica"/>
        </w:rPr>
      </w:pPr>
    </w:p>
    <w:p w14:paraId="4C6E2DC8" w14:textId="77777777" w:rsidR="007D127B" w:rsidRPr="00542DBD" w:rsidRDefault="007D127B" w:rsidP="007D127B">
      <w:pPr>
        <w:ind w:left="851" w:hanging="851"/>
        <w:jc w:val="both"/>
        <w:rPr>
          <w:rFonts w:ascii="Helvetica" w:hAnsi="Helvetica"/>
        </w:rPr>
      </w:pPr>
    </w:p>
    <w:p w14:paraId="39DF208E" w14:textId="77777777" w:rsidR="007D127B" w:rsidRPr="00876B05" w:rsidRDefault="007D127B" w:rsidP="007D127B">
      <w:pPr>
        <w:jc w:val="center"/>
        <w:rPr>
          <w:rFonts w:ascii="Helvetica" w:hAnsi="Helvetica"/>
          <w:sz w:val="20"/>
          <w:szCs w:val="20"/>
        </w:rPr>
      </w:pPr>
      <w:r w:rsidRPr="00876B05">
        <w:rPr>
          <w:rFonts w:ascii="Helvetica" w:hAnsi="Helvetica"/>
          <w:sz w:val="20"/>
          <w:szCs w:val="20"/>
        </w:rPr>
        <w:t>PUNTEGGIO TITOLI</w:t>
      </w:r>
    </w:p>
    <w:p w14:paraId="3FF0CBB1" w14:textId="77777777" w:rsidR="007D127B" w:rsidRPr="00542DBD" w:rsidRDefault="007D127B" w:rsidP="007D127B">
      <w:pPr>
        <w:jc w:val="center"/>
        <w:rPr>
          <w:rFonts w:ascii="Helvetica" w:hAnsi="Helvetica"/>
        </w:rPr>
      </w:pPr>
    </w:p>
    <w:p w14:paraId="13C3128E" w14:textId="77777777" w:rsidR="007D127B" w:rsidRPr="00542DBD" w:rsidRDefault="007D127B" w:rsidP="007D127B">
      <w:pPr>
        <w:jc w:val="center"/>
        <w:rPr>
          <w:rFonts w:ascii="Helvetica" w:hAnsi="Helvetica"/>
        </w:rPr>
      </w:pPr>
    </w:p>
    <w:p w14:paraId="3DAB8F7A" w14:textId="77777777" w:rsidR="007D127B" w:rsidRPr="00542DBD" w:rsidRDefault="007D127B" w:rsidP="007D127B">
      <w:pPr>
        <w:jc w:val="center"/>
        <w:rPr>
          <w:rFonts w:ascii="Helvetica" w:hAnsi="Helvetic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49"/>
        <w:gridCol w:w="733"/>
        <w:gridCol w:w="731"/>
        <w:gridCol w:w="821"/>
        <w:gridCol w:w="785"/>
        <w:gridCol w:w="727"/>
        <w:gridCol w:w="1028"/>
        <w:gridCol w:w="1079"/>
        <w:gridCol w:w="1202"/>
        <w:gridCol w:w="1367"/>
      </w:tblGrid>
      <w:tr w:rsidR="005A02B6" w:rsidRPr="00876B05" w14:paraId="2DAF94FD" w14:textId="77777777" w:rsidTr="005A02B6">
        <w:tc>
          <w:tcPr>
            <w:tcW w:w="1150" w:type="dxa"/>
          </w:tcPr>
          <w:p w14:paraId="79AC1681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Candidato</w:t>
            </w:r>
          </w:p>
        </w:tc>
        <w:tc>
          <w:tcPr>
            <w:tcW w:w="740" w:type="dxa"/>
          </w:tcPr>
          <w:p w14:paraId="59E8553D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 a)</w:t>
            </w:r>
          </w:p>
        </w:tc>
        <w:tc>
          <w:tcPr>
            <w:tcW w:w="739" w:type="dxa"/>
          </w:tcPr>
          <w:p w14:paraId="411AE119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 b)</w:t>
            </w:r>
          </w:p>
        </w:tc>
        <w:tc>
          <w:tcPr>
            <w:tcW w:w="837" w:type="dxa"/>
          </w:tcPr>
          <w:p w14:paraId="3F3A510D" w14:textId="77777777" w:rsidR="005A02B6" w:rsidRPr="00876B05" w:rsidRDefault="005A02B6" w:rsidP="003945BD">
            <w:pPr>
              <w:ind w:right="-196"/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</w:t>
            </w:r>
          </w:p>
          <w:p w14:paraId="3B4438D0" w14:textId="77777777" w:rsidR="005A02B6" w:rsidRPr="00876B05" w:rsidRDefault="005A02B6" w:rsidP="003945BD">
            <w:pPr>
              <w:ind w:right="-196"/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c)</w:t>
            </w:r>
          </w:p>
        </w:tc>
        <w:tc>
          <w:tcPr>
            <w:tcW w:w="798" w:type="dxa"/>
          </w:tcPr>
          <w:p w14:paraId="43445C47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Titoli </w:t>
            </w:r>
          </w:p>
          <w:p w14:paraId="3094EC08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d)</w:t>
            </w:r>
          </w:p>
        </w:tc>
        <w:tc>
          <w:tcPr>
            <w:tcW w:w="735" w:type="dxa"/>
          </w:tcPr>
          <w:p w14:paraId="5C2FB962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 e)</w:t>
            </w:r>
          </w:p>
        </w:tc>
        <w:tc>
          <w:tcPr>
            <w:tcW w:w="1062" w:type="dxa"/>
          </w:tcPr>
          <w:p w14:paraId="2DE7D392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</w:t>
            </w:r>
          </w:p>
          <w:p w14:paraId="31AC6241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f)</w:t>
            </w:r>
          </w:p>
        </w:tc>
        <w:tc>
          <w:tcPr>
            <w:tcW w:w="1117" w:type="dxa"/>
          </w:tcPr>
          <w:p w14:paraId="16B35888" w14:textId="77777777" w:rsidR="005A02B6" w:rsidRPr="00876B05" w:rsidRDefault="005A02B6" w:rsidP="005A02B6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</w:t>
            </w:r>
          </w:p>
          <w:p w14:paraId="3BED61B2" w14:textId="125DEE4A" w:rsidR="005A02B6" w:rsidRPr="00876B05" w:rsidRDefault="005A02B6" w:rsidP="005A02B6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  <w:r>
              <w:rPr>
                <w:rFonts w:ascii="Helvetica" w:hAnsi="Helvetica"/>
                <w:sz w:val="20"/>
                <w:szCs w:val="20"/>
              </w:rPr>
              <w:t>g</w:t>
            </w:r>
            <w:r w:rsidRPr="00876B05">
              <w:rPr>
                <w:rFonts w:ascii="Helvetica" w:hAnsi="Helvetica"/>
                <w:sz w:val="20"/>
                <w:szCs w:val="20"/>
              </w:rPr>
              <w:t>)</w:t>
            </w:r>
          </w:p>
        </w:tc>
        <w:tc>
          <w:tcPr>
            <w:tcW w:w="1251" w:type="dxa"/>
          </w:tcPr>
          <w:p w14:paraId="388B3C17" w14:textId="77777777" w:rsidR="005A02B6" w:rsidRPr="00876B05" w:rsidRDefault="005A02B6" w:rsidP="005A02B6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Titoli</w:t>
            </w:r>
          </w:p>
          <w:p w14:paraId="169CC3E0" w14:textId="5B0381D7" w:rsidR="005A02B6" w:rsidRPr="00876B05" w:rsidRDefault="005A02B6" w:rsidP="005A02B6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  <w:r>
              <w:rPr>
                <w:rFonts w:ascii="Helvetica" w:hAnsi="Helvetica"/>
                <w:sz w:val="20"/>
                <w:szCs w:val="20"/>
              </w:rPr>
              <w:t>h</w:t>
            </w:r>
            <w:r w:rsidRPr="00876B05">
              <w:rPr>
                <w:rFonts w:ascii="Helvetica" w:hAnsi="Helvetica"/>
                <w:sz w:val="20"/>
                <w:szCs w:val="20"/>
              </w:rPr>
              <w:t>)</w:t>
            </w:r>
          </w:p>
        </w:tc>
        <w:tc>
          <w:tcPr>
            <w:tcW w:w="1419" w:type="dxa"/>
          </w:tcPr>
          <w:p w14:paraId="3D4225C4" w14:textId="6DEF765D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Totale Titoli</w:t>
            </w:r>
          </w:p>
        </w:tc>
      </w:tr>
      <w:tr w:rsidR="005A02B6" w:rsidRPr="00876B05" w14:paraId="7FB6B55C" w14:textId="77777777" w:rsidTr="005A02B6">
        <w:tc>
          <w:tcPr>
            <w:tcW w:w="1150" w:type="dxa"/>
          </w:tcPr>
          <w:p w14:paraId="43F37E02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>xx</w:t>
            </w:r>
          </w:p>
        </w:tc>
        <w:tc>
          <w:tcPr>
            <w:tcW w:w="740" w:type="dxa"/>
          </w:tcPr>
          <w:p w14:paraId="6F35F33B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739" w:type="dxa"/>
          </w:tcPr>
          <w:p w14:paraId="03C11CD7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837" w:type="dxa"/>
          </w:tcPr>
          <w:p w14:paraId="227C2811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798" w:type="dxa"/>
          </w:tcPr>
          <w:p w14:paraId="1019E45A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735" w:type="dxa"/>
          </w:tcPr>
          <w:p w14:paraId="4C5A11CF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1062" w:type="dxa"/>
          </w:tcPr>
          <w:p w14:paraId="366A061F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013BD61C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54A73A47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1C799786" w14:textId="4C3A2FAD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876B05">
              <w:rPr>
                <w:rFonts w:ascii="Helvetica" w:hAnsi="Helvetica"/>
                <w:sz w:val="20"/>
                <w:szCs w:val="20"/>
              </w:rPr>
              <w:t xml:space="preserve"> </w:t>
            </w:r>
            <w:r w:rsidR="005D0A2E">
              <w:rPr>
                <w:rFonts w:ascii="Helvetica" w:hAnsi="Helvetica"/>
                <w:sz w:val="20"/>
                <w:szCs w:val="20"/>
              </w:rPr>
              <w:t>/100</w:t>
            </w:r>
          </w:p>
        </w:tc>
      </w:tr>
      <w:tr w:rsidR="005A02B6" w:rsidRPr="00876B05" w14:paraId="22A97759" w14:textId="77777777" w:rsidTr="005A02B6">
        <w:tc>
          <w:tcPr>
            <w:tcW w:w="1150" w:type="dxa"/>
          </w:tcPr>
          <w:p w14:paraId="1F5887C7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40" w:type="dxa"/>
          </w:tcPr>
          <w:p w14:paraId="225DB2CA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9" w:type="dxa"/>
          </w:tcPr>
          <w:p w14:paraId="7FA0AC85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37" w:type="dxa"/>
          </w:tcPr>
          <w:p w14:paraId="520772E9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98" w:type="dxa"/>
          </w:tcPr>
          <w:p w14:paraId="02D03395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5" w:type="dxa"/>
          </w:tcPr>
          <w:p w14:paraId="085793EE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062" w:type="dxa"/>
          </w:tcPr>
          <w:p w14:paraId="22D2B8CE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438A4E98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2487B270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090868CF" w14:textId="2E739E2B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5A02B6" w:rsidRPr="00876B05" w14:paraId="6B69D5D9" w14:textId="77777777" w:rsidTr="005A02B6">
        <w:tc>
          <w:tcPr>
            <w:tcW w:w="1150" w:type="dxa"/>
          </w:tcPr>
          <w:p w14:paraId="5A545E9F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40" w:type="dxa"/>
          </w:tcPr>
          <w:p w14:paraId="71BECE51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9" w:type="dxa"/>
          </w:tcPr>
          <w:p w14:paraId="3FFDE5C6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37" w:type="dxa"/>
          </w:tcPr>
          <w:p w14:paraId="0A64A996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98" w:type="dxa"/>
          </w:tcPr>
          <w:p w14:paraId="52CA8C00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5" w:type="dxa"/>
          </w:tcPr>
          <w:p w14:paraId="3F69B1CB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062" w:type="dxa"/>
          </w:tcPr>
          <w:p w14:paraId="54D691C3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17" w:type="dxa"/>
          </w:tcPr>
          <w:p w14:paraId="183BB34B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251" w:type="dxa"/>
          </w:tcPr>
          <w:p w14:paraId="0100611B" w14:textId="77777777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419" w:type="dxa"/>
          </w:tcPr>
          <w:p w14:paraId="46A2B796" w14:textId="04D52BDD" w:rsidR="005A02B6" w:rsidRPr="00876B05" w:rsidRDefault="005A02B6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</w:tr>
    </w:tbl>
    <w:p w14:paraId="563DD64C" w14:textId="77777777" w:rsidR="00F21861" w:rsidRDefault="00F21861"/>
    <w:p w14:paraId="38E39F24" w14:textId="77777777" w:rsidR="00E85079" w:rsidRDefault="00E85079"/>
    <w:p w14:paraId="7A429287" w14:textId="77777777" w:rsidR="00E85079" w:rsidRDefault="00E85079"/>
    <w:p w14:paraId="76A31783" w14:textId="77777777" w:rsidR="00E85079" w:rsidRDefault="00E85079"/>
    <w:p w14:paraId="0175D1A4" w14:textId="77777777" w:rsidR="00E85079" w:rsidRDefault="00E85079"/>
    <w:p w14:paraId="12395482" w14:textId="77777777" w:rsidR="00E85079" w:rsidRDefault="00E85079"/>
    <w:p w14:paraId="0D780530" w14:textId="77777777" w:rsidR="00E85079" w:rsidRDefault="00E85079"/>
    <w:p w14:paraId="61D92DA8" w14:textId="0329C311" w:rsidR="00E85079" w:rsidRPr="00700F8E" w:rsidRDefault="00E85079" w:rsidP="00E85079">
      <w:pPr>
        <w:spacing w:before="240"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700F8E">
        <w:rPr>
          <w:rFonts w:ascii="Helvetica" w:hAnsi="Helvetica" w:cs="Helvetica"/>
          <w:sz w:val="20"/>
          <w:szCs w:val="20"/>
        </w:rPr>
        <w:t>Prof./Dott./Dott.ssa</w:t>
      </w:r>
      <w:r w:rsidRPr="00700F8E">
        <w:rPr>
          <w:rFonts w:ascii="Helvetica" w:hAnsi="Helvetica" w:cs="Helvetica"/>
          <w:sz w:val="20"/>
          <w:szCs w:val="20"/>
        </w:rPr>
        <w:tab/>
      </w:r>
      <w:r w:rsidRPr="00700F8E">
        <w:rPr>
          <w:rFonts w:ascii="Helvetica" w:hAnsi="Helvetica" w:cs="Helvetica"/>
          <w:sz w:val="20"/>
          <w:szCs w:val="20"/>
        </w:rPr>
        <w:tab/>
        <w:t>__________________________</w:t>
      </w:r>
      <w:r>
        <w:rPr>
          <w:rFonts w:ascii="Helvetica" w:hAnsi="Helvetica" w:cs="Helvetica"/>
          <w:sz w:val="20"/>
          <w:szCs w:val="20"/>
        </w:rPr>
        <w:t>Presidente</w:t>
      </w:r>
    </w:p>
    <w:p w14:paraId="63B9650A" w14:textId="1B9D687D" w:rsidR="00E85079" w:rsidRPr="00700F8E" w:rsidRDefault="00E85079" w:rsidP="00E85079">
      <w:pPr>
        <w:spacing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700F8E">
        <w:rPr>
          <w:rFonts w:ascii="Helvetica" w:hAnsi="Helvetica" w:cs="Helvetica"/>
          <w:sz w:val="20"/>
          <w:szCs w:val="20"/>
        </w:rPr>
        <w:t>Prof./Dott./Dott.ssa</w:t>
      </w:r>
      <w:r w:rsidRPr="00700F8E">
        <w:rPr>
          <w:rFonts w:ascii="Helvetica" w:hAnsi="Helvetica" w:cs="Helvetica"/>
          <w:sz w:val="20"/>
          <w:szCs w:val="20"/>
        </w:rPr>
        <w:tab/>
      </w:r>
      <w:r w:rsidRPr="00700F8E">
        <w:rPr>
          <w:rFonts w:ascii="Helvetica" w:hAnsi="Helvetica" w:cs="Helvetica"/>
          <w:sz w:val="20"/>
          <w:szCs w:val="20"/>
        </w:rPr>
        <w:tab/>
        <w:t>__________________________</w:t>
      </w:r>
      <w:r>
        <w:rPr>
          <w:rFonts w:ascii="Helvetica" w:hAnsi="Helvetica" w:cs="Helvetica"/>
          <w:sz w:val="20"/>
          <w:szCs w:val="20"/>
        </w:rPr>
        <w:t>Componente</w:t>
      </w:r>
    </w:p>
    <w:p w14:paraId="5A6616C2" w14:textId="261D7FF1" w:rsidR="00E85079" w:rsidRPr="00700F8E" w:rsidRDefault="00E85079" w:rsidP="00E85079">
      <w:pPr>
        <w:spacing w:line="720" w:lineRule="auto"/>
        <w:ind w:firstLine="720"/>
        <w:jc w:val="both"/>
        <w:rPr>
          <w:rFonts w:ascii="Helvetica" w:hAnsi="Helvetica" w:cs="Helvetica"/>
          <w:sz w:val="20"/>
          <w:szCs w:val="20"/>
        </w:rPr>
      </w:pPr>
      <w:r w:rsidRPr="00700F8E">
        <w:rPr>
          <w:rFonts w:ascii="Helvetica" w:hAnsi="Helvetica" w:cs="Helvetica"/>
          <w:sz w:val="20"/>
          <w:szCs w:val="20"/>
        </w:rPr>
        <w:t>Prof./Dott./Dott.ssa</w:t>
      </w:r>
      <w:r w:rsidRPr="00700F8E">
        <w:rPr>
          <w:rFonts w:ascii="Helvetica" w:hAnsi="Helvetica" w:cs="Helvetica"/>
          <w:sz w:val="20"/>
          <w:szCs w:val="20"/>
        </w:rPr>
        <w:tab/>
      </w:r>
      <w:r w:rsidRPr="00700F8E">
        <w:rPr>
          <w:rFonts w:ascii="Helvetica" w:hAnsi="Helvetica" w:cs="Helvetica"/>
          <w:sz w:val="20"/>
          <w:szCs w:val="20"/>
        </w:rPr>
        <w:tab/>
        <w:t>__________________________</w:t>
      </w:r>
      <w:r>
        <w:rPr>
          <w:rFonts w:ascii="Helvetica" w:hAnsi="Helvetica" w:cs="Helvetica"/>
          <w:sz w:val="20"/>
          <w:szCs w:val="20"/>
        </w:rPr>
        <w:t>Componente</w:t>
      </w:r>
    </w:p>
    <w:p w14:paraId="4F3D0308" w14:textId="77777777" w:rsidR="00E85079" w:rsidRDefault="00E85079"/>
    <w:sectPr w:rsidR="00E85079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671F4" w14:textId="77777777" w:rsidR="003234B8" w:rsidRDefault="003234B8" w:rsidP="007D127B">
      <w:r>
        <w:separator/>
      </w:r>
    </w:p>
  </w:endnote>
  <w:endnote w:type="continuationSeparator" w:id="0">
    <w:p w14:paraId="1F372DD6" w14:textId="77777777" w:rsidR="003234B8" w:rsidRDefault="003234B8" w:rsidP="007D1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F2909" w14:textId="77777777" w:rsidR="007D127B" w:rsidRPr="006B3C1E" w:rsidRDefault="007D127B" w:rsidP="007D127B">
    <w:pPr>
      <w:pStyle w:val="Pidipagina"/>
      <w:rPr>
        <w:i/>
      </w:rPr>
    </w:pPr>
  </w:p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D127B" w:rsidRPr="005771C1" w14:paraId="31D35208" w14:textId="77777777" w:rsidTr="003945BD">
      <w:tc>
        <w:tcPr>
          <w:tcW w:w="9322" w:type="dxa"/>
          <w:shd w:val="clear" w:color="auto" w:fill="auto"/>
        </w:tcPr>
        <w:p w14:paraId="7D75F8B6" w14:textId="77777777" w:rsidR="007D127B" w:rsidRPr="005771C1" w:rsidRDefault="007D127B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12FED6C0" w14:textId="7322438B" w:rsidR="007D127B" w:rsidRPr="0055638A" w:rsidRDefault="007D127B" w:rsidP="007D127B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1157D6">
      <w:rPr>
        <w:rFonts w:ascii="Times New Roman" w:hAnsi="Times New Roman"/>
        <w:i/>
        <w:sz w:val="14"/>
        <w:szCs w:val="14"/>
      </w:rPr>
      <w:t>Risorse Umane</w:t>
    </w:r>
  </w:p>
  <w:p w14:paraId="55812F0F" w14:textId="77777777" w:rsidR="007D127B" w:rsidRDefault="007D127B" w:rsidP="007D127B">
    <w:pPr>
      <w:pStyle w:val="Pidipagina"/>
    </w:pPr>
  </w:p>
  <w:p w14:paraId="57F72BD6" w14:textId="77777777" w:rsidR="007D127B" w:rsidRDefault="007D127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0E66D" w14:textId="77777777" w:rsidR="003234B8" w:rsidRDefault="003234B8" w:rsidP="007D127B">
      <w:r>
        <w:separator/>
      </w:r>
    </w:p>
  </w:footnote>
  <w:footnote w:type="continuationSeparator" w:id="0">
    <w:p w14:paraId="4895EA28" w14:textId="77777777" w:rsidR="003234B8" w:rsidRDefault="003234B8" w:rsidP="007D1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7B"/>
    <w:rsid w:val="001157D6"/>
    <w:rsid w:val="0013650F"/>
    <w:rsid w:val="003234B8"/>
    <w:rsid w:val="00526B26"/>
    <w:rsid w:val="005A02B6"/>
    <w:rsid w:val="005B7167"/>
    <w:rsid w:val="005D0A2E"/>
    <w:rsid w:val="00615D0B"/>
    <w:rsid w:val="00706360"/>
    <w:rsid w:val="007D127B"/>
    <w:rsid w:val="00876B05"/>
    <w:rsid w:val="00C43FEE"/>
    <w:rsid w:val="00CF4513"/>
    <w:rsid w:val="00E44A36"/>
    <w:rsid w:val="00E85079"/>
    <w:rsid w:val="00F21861"/>
    <w:rsid w:val="00FC693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A6C30E6"/>
  <w15:docId w15:val="{6B7A6C70-66A3-42B5-8405-7DAA80317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127B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1"/>
    <w:rsid w:val="007D12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D127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127B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D127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D127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637</Characters>
  <Application>Microsoft Office Word</Application>
  <DocSecurity>0</DocSecurity>
  <Lines>5</Lines>
  <Paragraphs>1</Paragraphs>
  <ScaleCrop>false</ScaleCrop>
  <Company>INFN/LNF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10</cp:revision>
  <cp:lastPrinted>2021-04-28T14:05:00Z</cp:lastPrinted>
  <dcterms:created xsi:type="dcterms:W3CDTF">2023-09-07T14:02:00Z</dcterms:created>
  <dcterms:modified xsi:type="dcterms:W3CDTF">2023-10-11T08:02:00Z</dcterms:modified>
</cp:coreProperties>
</file>